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C0C2" w14:textId="77777777" w:rsidR="00944812" w:rsidRDefault="00944812" w:rsidP="00944812"/>
    <w:p w14:paraId="1AEF5D2D" w14:textId="77777777" w:rsidR="00323811" w:rsidRDefault="00323811" w:rsidP="00944812"/>
    <w:p w14:paraId="1536BB58" w14:textId="77777777" w:rsidR="00323811" w:rsidRDefault="00323811" w:rsidP="00944812"/>
    <w:p w14:paraId="615324AB" w14:textId="77777777" w:rsidR="00323811" w:rsidRDefault="00323811" w:rsidP="00944812"/>
    <w:p w14:paraId="59E53B08" w14:textId="77777777" w:rsidR="00323811" w:rsidRDefault="00323811" w:rsidP="00944812"/>
    <w:p w14:paraId="2C669324" w14:textId="77777777" w:rsidR="00A964D8" w:rsidRPr="00323811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323811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76279C8C" w14:textId="77777777" w:rsidR="00DC1383" w:rsidRPr="00323811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323811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323811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323811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68ADAA35" w14:textId="77777777" w:rsidR="00A964D8" w:rsidRPr="00323811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58578C" w14:paraId="77119151" w14:textId="77777777" w:rsidTr="001C0AA5">
        <w:tc>
          <w:tcPr>
            <w:tcW w:w="2835" w:type="dxa"/>
          </w:tcPr>
          <w:p w14:paraId="69679D20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4703C7B7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OMV_2026070903</w:t>
            </w:r>
          </w:p>
        </w:tc>
      </w:tr>
      <w:tr w:rsidR="0058578C" w14:paraId="01A8E206" w14:textId="77777777" w:rsidTr="001C0AA5">
        <w:tc>
          <w:tcPr>
            <w:tcW w:w="2835" w:type="dxa"/>
          </w:tcPr>
          <w:p w14:paraId="7800C875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51173068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07/07/2026 tot en met 05/08/2026</w:t>
            </w:r>
          </w:p>
        </w:tc>
      </w:tr>
    </w:tbl>
    <w:p w14:paraId="46F3A44C" w14:textId="77777777" w:rsidR="00A964D8" w:rsidRDefault="00A964D8" w:rsidP="00C2566A"/>
    <w:p w14:paraId="5F1137F7" w14:textId="77777777" w:rsidR="00323811" w:rsidRPr="00C558C6" w:rsidRDefault="00323811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58578C" w14:paraId="7AC4E3A8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0BF2C038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6E5E9086" w14:textId="77777777" w:rsidR="00EF49A2" w:rsidRDefault="00000000" w:rsidP="00EF49A2">
      <w:r w:rsidRPr="00C558C6">
        <w:t>het verbouwen en uitbreiden van een eengezinswoning, de afbraak van een bijgebouw</w:t>
      </w:r>
    </w:p>
    <w:p w14:paraId="3CDB657B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58578C" w14:paraId="3865CB51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02D0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58578C" w14:paraId="0FFD40DB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435AF87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0A9BA45D" w14:textId="77777777" w:rsidR="00477B21" w:rsidRPr="00D86B6A" w:rsidRDefault="00000000" w:rsidP="00B073D4">
            <w:pPr>
              <w:rPr>
                <w:b/>
              </w:rPr>
            </w:pPr>
            <w:proofErr w:type="spellStart"/>
            <w:r w:rsidRPr="00D86B6A">
              <w:rPr>
                <w:b/>
              </w:rPr>
              <w:t>Cisse</w:t>
            </w:r>
            <w:proofErr w:type="spellEnd"/>
            <w:r w:rsidRPr="00D86B6A">
              <w:rPr>
                <w:b/>
              </w:rPr>
              <w:t xml:space="preserve"> </w:t>
            </w:r>
            <w:proofErr w:type="spellStart"/>
            <w:r w:rsidRPr="00D86B6A">
              <w:rPr>
                <w:b/>
              </w:rPr>
              <w:t>Geleyn</w:t>
            </w:r>
            <w:proofErr w:type="spellEnd"/>
            <w:r w:rsidRPr="00D86B6A">
              <w:rPr>
                <w:b/>
              </w:rPr>
              <w:t xml:space="preserve"> - Lisa De Windt</w:t>
            </w:r>
          </w:p>
        </w:tc>
      </w:tr>
    </w:tbl>
    <w:p w14:paraId="01ADC676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58578C" w14:paraId="4FACC1DD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3597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319627A1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58578C" w14:paraId="29BC0E71" w14:textId="77777777" w:rsidTr="009A3279">
        <w:tc>
          <w:tcPr>
            <w:tcW w:w="2943" w:type="dxa"/>
          </w:tcPr>
          <w:p w14:paraId="687B1058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542EFD66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Zavelput 48, 9040 Gent</w:t>
            </w:r>
          </w:p>
        </w:tc>
      </w:tr>
      <w:tr w:rsidR="0058578C" w14:paraId="0A0605F8" w14:textId="77777777" w:rsidTr="009A3279">
        <w:tc>
          <w:tcPr>
            <w:tcW w:w="2943" w:type="dxa"/>
          </w:tcPr>
          <w:p w14:paraId="2E82DD78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6D7704F4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19 sectie C nr. 524D5</w:t>
            </w:r>
          </w:p>
        </w:tc>
      </w:tr>
    </w:tbl>
    <w:p w14:paraId="241FC25A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8578C" w14:paraId="68219AA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16FC691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6C366A0E" w14:textId="77777777" w:rsidR="003829BA" w:rsidRPr="00EF57E7" w:rsidRDefault="00000000" w:rsidP="004F22AE">
      <w:r>
        <w:rPr>
          <w:rFonts w:cs="Calibri"/>
          <w:bCs/>
        </w:rPr>
        <w:t>college van burgemeester en schepenen</w:t>
      </w:r>
    </w:p>
    <w:p w14:paraId="7E8F8B2D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8578C" w14:paraId="6B4E2D8E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3DB335C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1369853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167E65D2" w14:textId="77777777" w:rsidR="0058578C" w:rsidRDefault="00000000" w:rsidP="00115C2C"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073149">
        <w:rPr>
          <w:b/>
          <w:bCs/>
        </w:rPr>
        <w:t>Let op: tijdens de Gentse Feesten zijn alle diensten collectief gesloten vanaf 18 juli t/m 26 juli 2026.</w:t>
      </w:r>
    </w:p>
    <w:p w14:paraId="0A14EF93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58578C" w14:paraId="50786952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60379C6A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07/07/2026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05/08/2026 ingediend worden</w:t>
            </w:r>
          </w:p>
        </w:tc>
      </w:tr>
    </w:tbl>
    <w:p w14:paraId="366D4E53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1A629055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OMV_2026070903,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8F31" w14:textId="77777777" w:rsidR="00FC03A2" w:rsidRDefault="00FC03A2">
      <w:r>
        <w:separator/>
      </w:r>
    </w:p>
  </w:endnote>
  <w:endnote w:type="continuationSeparator" w:id="0">
    <w:p w14:paraId="765CC0B1" w14:textId="77777777" w:rsidR="00FC03A2" w:rsidRDefault="00FC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2D18" w14:textId="77777777" w:rsidR="00FC03A2" w:rsidRDefault="00FC03A2">
      <w:r>
        <w:separator/>
      </w:r>
    </w:p>
  </w:footnote>
  <w:footnote w:type="continuationSeparator" w:id="0">
    <w:p w14:paraId="1106C6A4" w14:textId="77777777" w:rsidR="00FC03A2" w:rsidRDefault="00FC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496F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43830559" wp14:editId="1470FC9A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CA1A44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D976E8B" wp14:editId="4578B917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2B0A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6F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C7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8E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A1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F25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84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62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DCE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AA2001B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3B2C5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6D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A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408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C2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0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29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08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BD0E669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E3967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C5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86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C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508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2F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A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89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4AC0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FAC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A6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9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03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46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CF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E6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0D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E00A608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B186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85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45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24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386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AF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00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CC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55520"/>
    <w:multiLevelType w:val="hybridMultilevel"/>
    <w:tmpl w:val="C50A8674"/>
    <w:lvl w:ilvl="0" w:tplc="2FD0B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0F226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B20A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E826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BA37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E53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86B4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8E5C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64D6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1477187915">
    <w:abstractNumId w:val="4"/>
  </w:num>
  <w:num w:numId="6" w16cid:durableId="2133983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23811"/>
    <w:rsid w:val="00354114"/>
    <w:rsid w:val="003829BA"/>
    <w:rsid w:val="003A2117"/>
    <w:rsid w:val="003A2FD1"/>
    <w:rsid w:val="003B2547"/>
    <w:rsid w:val="004130AE"/>
    <w:rsid w:val="00477B21"/>
    <w:rsid w:val="004902CF"/>
    <w:rsid w:val="004F22AE"/>
    <w:rsid w:val="00521D4B"/>
    <w:rsid w:val="0056724F"/>
    <w:rsid w:val="005714B9"/>
    <w:rsid w:val="0058578C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64F18"/>
    <w:rsid w:val="00871BF8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C03A2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BA61D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70903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2026-06-30T09:21:00Z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